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1407DF" w:rsidRDefault="0025268F" w:rsidP="001407DF">
      <w:pPr>
        <w:jc w:val="center"/>
        <w:rPr>
          <w:rStyle w:val="FontStyle18"/>
          <w:b w:val="0"/>
          <w:sz w:val="24"/>
          <w:szCs w:val="24"/>
        </w:rPr>
      </w:pPr>
      <w:r w:rsidRPr="001407DF">
        <w:t xml:space="preserve">в период с </w:t>
      </w:r>
      <w:r w:rsidR="001407DF" w:rsidRPr="001407DF">
        <w:t>31 мая по 04 июня 2021 г.</w:t>
      </w: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1407DF" w:rsidRPr="001407DF">
        <w:t>с 31 мая по 04 июня 2021 г.</w:t>
      </w:r>
      <w:r w:rsidR="0025268F" w:rsidRPr="001407DF"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0C030A" w:rsidTr="000C030A">
        <w:trPr>
          <w:trHeight w:val="32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ППП10-2021/371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ППП10-2021/374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ППП10-2021/377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ППП10-2021/380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итальянской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ППП10-2021/383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ППП10-2021/386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Кондитерские изделия (чешские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r>
              <w:rPr>
                <w:color w:val="000000"/>
              </w:rPr>
              <w:t>, сдобная выпечка)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ППП10-2021/389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США,Франция</w:t>
            </w:r>
            <w:proofErr w:type="spellEnd"/>
            <w:proofErr w:type="gramEnd"/>
            <w:r>
              <w:rPr>
                <w:color w:val="000000"/>
              </w:rPr>
              <w:t xml:space="preserve">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ППП10-2021/392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</w:t>
            </w:r>
            <w:r>
              <w:rPr>
                <w:color w:val="000000"/>
              </w:rPr>
              <w:lastRenderedPageBreak/>
              <w:t>Китая.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ППП10-2021/395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ППП10-2021/398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ППП10-2021/401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ППП10-2021/404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ППП10-2021/407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Здоровая и Богатая Еда, ЕДА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ППП10-2021/416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>, сырники.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ППП10-2021/419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ППП10-2021/422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ППП10-2021/425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ППП10-2021/428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ППП10-2021/431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Приготовление блюд на </w:t>
            </w:r>
            <w:r>
              <w:rPr>
                <w:color w:val="000000"/>
              </w:rPr>
              <w:lastRenderedPageBreak/>
              <w:t>основе креветок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ППП10-2021/434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ППП10-2021/437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0C030A" w:rsidTr="000C030A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0A" w:rsidRDefault="000C030A" w:rsidP="000C030A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ППП10-2021/440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030A" w:rsidRDefault="000C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0A" w:rsidRDefault="000C030A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</w:tbl>
    <w:p w:rsidR="000C030A" w:rsidRDefault="000C030A" w:rsidP="000C030A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0C030A" w:rsidRPr="00336404" w:rsidRDefault="000C030A" w:rsidP="000C030A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bookmarkStart w:id="0" w:name="_GoBack"/>
      <w:bookmarkEnd w:id="0"/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 xml:space="preserve">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0C030A" w:rsidRPr="008D1F07" w:rsidTr="00BD2745">
        <w:trPr>
          <w:trHeight w:val="328"/>
        </w:trPr>
        <w:tc>
          <w:tcPr>
            <w:tcW w:w="359" w:type="pct"/>
            <w:vAlign w:val="center"/>
          </w:tcPr>
          <w:p w:rsidR="000C030A" w:rsidRPr="008D1F07" w:rsidRDefault="000C030A" w:rsidP="00BD2745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0C030A" w:rsidRPr="008D1F07" w:rsidRDefault="000C030A" w:rsidP="00BD2745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0C030A" w:rsidRPr="008D1F07" w:rsidRDefault="000C030A" w:rsidP="00BD2745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0C030A" w:rsidRPr="008D1F07" w:rsidRDefault="000C030A" w:rsidP="00BD2745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0C030A" w:rsidRPr="008D1F07" w:rsidRDefault="000C030A" w:rsidP="00BD2745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0C030A" w:rsidRPr="008D1F07" w:rsidTr="00BD2745">
        <w:trPr>
          <w:trHeight w:val="328"/>
        </w:trPr>
        <w:tc>
          <w:tcPr>
            <w:tcW w:w="359" w:type="pct"/>
            <w:vAlign w:val="center"/>
          </w:tcPr>
          <w:p w:rsidR="000C030A" w:rsidRPr="00F22EFE" w:rsidRDefault="000C030A" w:rsidP="00BD2745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0C030A" w:rsidRPr="00F22EFE" w:rsidRDefault="000C030A" w:rsidP="00BD2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10-2021/763</w:t>
            </w:r>
          </w:p>
        </w:tc>
        <w:tc>
          <w:tcPr>
            <w:tcW w:w="857" w:type="pct"/>
            <w:vAlign w:val="center"/>
          </w:tcPr>
          <w:p w:rsidR="000C030A" w:rsidRPr="00F22EFE" w:rsidRDefault="000C030A" w:rsidP="00BD2745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0C030A" w:rsidRPr="00F22EFE" w:rsidRDefault="000C030A" w:rsidP="00BD2745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0C030A" w:rsidRPr="00F22EFE" w:rsidRDefault="000C030A" w:rsidP="00BD2745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  <w:tr w:rsidR="000C030A" w:rsidRPr="008D1F07" w:rsidTr="00BD2745">
        <w:trPr>
          <w:trHeight w:val="328"/>
        </w:trPr>
        <w:tc>
          <w:tcPr>
            <w:tcW w:w="359" w:type="pct"/>
            <w:vAlign w:val="center"/>
          </w:tcPr>
          <w:p w:rsidR="000C030A" w:rsidRPr="00F22EFE" w:rsidRDefault="000C030A" w:rsidP="00BD2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vAlign w:val="center"/>
          </w:tcPr>
          <w:p w:rsidR="000C030A" w:rsidRPr="00852069" w:rsidRDefault="000C030A" w:rsidP="00BD2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852069">
              <w:rPr>
                <w:color w:val="000000"/>
              </w:rPr>
              <w:t>10-2021/781</w:t>
            </w:r>
          </w:p>
        </w:tc>
        <w:tc>
          <w:tcPr>
            <w:tcW w:w="857" w:type="pct"/>
            <w:vAlign w:val="center"/>
          </w:tcPr>
          <w:p w:rsidR="000C030A" w:rsidRPr="00852069" w:rsidRDefault="000C030A" w:rsidP="00BD2745">
            <w:pPr>
              <w:jc w:val="center"/>
              <w:rPr>
                <w:color w:val="000000"/>
              </w:rPr>
            </w:pPr>
            <w:r w:rsidRPr="00852069">
              <w:rPr>
                <w:color w:val="000000"/>
              </w:rPr>
              <w:t>19.05.2021</w:t>
            </w:r>
          </w:p>
        </w:tc>
        <w:tc>
          <w:tcPr>
            <w:tcW w:w="1437" w:type="pct"/>
            <w:vAlign w:val="center"/>
          </w:tcPr>
          <w:p w:rsidR="000C030A" w:rsidRPr="00F22EFE" w:rsidRDefault="000C030A" w:rsidP="00BD2745">
            <w:pPr>
              <w:rPr>
                <w:color w:val="000000"/>
              </w:rPr>
            </w:pPr>
            <w:proofErr w:type="spellStart"/>
            <w:r w:rsidRPr="00852069">
              <w:rPr>
                <w:color w:val="000000"/>
              </w:rPr>
              <w:t>РестоГрупп</w:t>
            </w:r>
            <w:proofErr w:type="spellEnd"/>
            <w:r w:rsidRPr="00852069">
              <w:rPr>
                <w:color w:val="000000"/>
              </w:rPr>
              <w:t xml:space="preserve"> ООО</w:t>
            </w:r>
          </w:p>
        </w:tc>
        <w:tc>
          <w:tcPr>
            <w:tcW w:w="1203" w:type="pct"/>
            <w:vAlign w:val="center"/>
          </w:tcPr>
          <w:p w:rsidR="000C030A" w:rsidRDefault="000C030A" w:rsidP="00BD2745">
            <w:pPr>
              <w:rPr>
                <w:color w:val="000000"/>
              </w:rPr>
            </w:pPr>
            <w:r>
              <w:rPr>
                <w:color w:val="000000"/>
              </w:rPr>
              <w:t>ч. 3 пункта 2.14. Порядка*</w:t>
            </w:r>
          </w:p>
        </w:tc>
      </w:tr>
    </w:tbl>
    <w:p w:rsidR="000C030A" w:rsidRPr="00F22EFE" w:rsidRDefault="000C030A" w:rsidP="000C030A">
      <w:pPr>
        <w:rPr>
          <w:i/>
          <w:sz w:val="20"/>
          <w:szCs w:val="20"/>
        </w:rPr>
      </w:pPr>
      <w:r w:rsidRPr="00F22EFE">
        <w:rPr>
          <w:i/>
          <w:sz w:val="20"/>
          <w:szCs w:val="20"/>
        </w:rPr>
        <w:t xml:space="preserve">* </w:t>
      </w:r>
      <w:r w:rsidRPr="00F22EFE">
        <w:rPr>
          <w:bCs/>
          <w:i/>
          <w:sz w:val="20"/>
          <w:szCs w:val="20"/>
          <w:u w:color="FF0000"/>
        </w:rPr>
        <w:t>Порядок предоставления торговых мест на ярмарках выходного дня и региональных ярмарках на территории Санкт-</w:t>
      </w:r>
      <w:r w:rsidRPr="00F22EFE">
        <w:rPr>
          <w:i/>
          <w:sz w:val="20"/>
          <w:szCs w:val="20"/>
        </w:rPr>
        <w:t>Петербурга (Приложение № 1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к распоряжению Комитета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по промышленной политике, инновациям и торговле Санкт-Петербурга</w:t>
      </w:r>
      <w:r>
        <w:rPr>
          <w:i/>
          <w:sz w:val="20"/>
          <w:szCs w:val="20"/>
        </w:rPr>
        <w:t xml:space="preserve"> от 17.11.2020 г. №4328-р)</w:t>
      </w:r>
    </w:p>
    <w:p w:rsidR="000C030A" w:rsidRPr="00F22EFE" w:rsidRDefault="000C030A" w:rsidP="000C030A">
      <w:pPr>
        <w:tabs>
          <w:tab w:val="left" w:pos="426"/>
        </w:tabs>
        <w:rPr>
          <w:bCs/>
          <w:i/>
          <w:sz w:val="20"/>
          <w:szCs w:val="20"/>
          <w:u w:color="FF0000"/>
        </w:rPr>
      </w:pPr>
    </w:p>
    <w:p w:rsidR="000C030A" w:rsidRPr="002A0D8D" w:rsidRDefault="000C030A" w:rsidP="000C030A">
      <w:pPr>
        <w:rPr>
          <w:sz w:val="26"/>
          <w:szCs w:val="26"/>
        </w:rPr>
      </w:pP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58" w:rsidRDefault="00A21858">
      <w:r>
        <w:separator/>
      </w:r>
    </w:p>
  </w:endnote>
  <w:endnote w:type="continuationSeparator" w:id="0">
    <w:p w:rsidR="00A21858" w:rsidRDefault="00A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58" w:rsidRDefault="00A21858">
      <w:r>
        <w:separator/>
      </w:r>
    </w:p>
  </w:footnote>
  <w:footnote w:type="continuationSeparator" w:id="0">
    <w:p w:rsidR="00A21858" w:rsidRDefault="00A2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0C030A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030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185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56C4-A02E-4FFB-B739-39AE8A07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2021-04-20T15:14:00Z</cp:lastPrinted>
  <dcterms:created xsi:type="dcterms:W3CDTF">2021-05-14T08:25:00Z</dcterms:created>
  <dcterms:modified xsi:type="dcterms:W3CDTF">2021-05-20T11:26:00Z</dcterms:modified>
</cp:coreProperties>
</file>